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FDD6" w14:textId="4525ED42" w:rsidR="004A0741" w:rsidRPr="0029583E" w:rsidRDefault="004A0741" w:rsidP="004A0741">
      <w:pPr>
        <w:rPr>
          <w:rFonts w:ascii="Arial" w:hAnsi="Arial" w:cs="Arial"/>
          <w:b/>
          <w:color w:val="005DAA"/>
          <w:sz w:val="20"/>
          <w:szCs w:val="20"/>
          <w:lang w:val="fr-FR"/>
        </w:rPr>
      </w:pPr>
    </w:p>
    <w:p w14:paraId="287CAB2F" w14:textId="45431E06" w:rsidR="00AE50D8" w:rsidRPr="0029583E" w:rsidRDefault="004A0741" w:rsidP="00E55DDE">
      <w:pPr>
        <w:rPr>
          <w:rFonts w:ascii="Arial" w:hAnsi="Arial" w:cs="Arial"/>
          <w:color w:val="404040"/>
          <w:sz w:val="20"/>
          <w:szCs w:val="20"/>
          <w:lang w:val="fr-FR"/>
        </w:rPr>
      </w:pPr>
      <w:r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>Instructions</w:t>
      </w:r>
      <w:r w:rsidR="001E2834"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 xml:space="preserve"> </w:t>
      </w:r>
      <w:r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>:</w:t>
      </w:r>
      <w:r w:rsidRPr="0029583E">
        <w:rPr>
          <w:rFonts w:ascii="Arial" w:hAnsi="Arial" w:cs="Arial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Veuillez remplir tous les champs.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>Saisissez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« NA »</w:t>
      </w:r>
      <w:r w:rsidR="00E868F6" w:rsidRPr="0029583E">
        <w:rPr>
          <w:lang w:val="fr-FR"/>
        </w:rPr>
        <w:t xml:space="preserve"> </w:t>
      </w:r>
      <w:r w:rsidR="00E868F6" w:rsidRPr="0029583E">
        <w:rPr>
          <w:rFonts w:ascii="Arial" w:hAnsi="Arial" w:cs="Arial"/>
          <w:color w:val="404040"/>
          <w:sz w:val="20"/>
          <w:szCs w:val="20"/>
          <w:lang w:val="fr-FR"/>
        </w:rPr>
        <w:t>si une question ne s’applique pas à la situation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.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Ce rapport d’incident doit être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envoyé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au Rotary International à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hyperlink r:id="rId8" w:history="1">
        <w:r w:rsidRPr="0029583E">
          <w:rPr>
            <w:rStyle w:val="Hyperlink"/>
            <w:rFonts w:ascii="Arial" w:hAnsi="Arial" w:cs="Arial"/>
            <w:sz w:val="20"/>
            <w:szCs w:val="20"/>
            <w:lang w:val="fr-FR"/>
          </w:rPr>
          <w:t>youthprotection@rotary.org</w:t>
        </w:r>
      </w:hyperlink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. 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Veuillez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>tenir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le Rotary International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informé 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>de toute nouvelle information concernant l’incident, même après l’envoi de ce rapport.</w:t>
      </w:r>
    </w:p>
    <w:p w14:paraId="51C00141" w14:textId="77777777" w:rsidR="00DE0D48" w:rsidRPr="0029583E" w:rsidRDefault="00DE0D48">
      <w:pPr>
        <w:rPr>
          <w:lang w:val="fr-FR"/>
        </w:rPr>
      </w:pPr>
    </w:p>
    <w:p w14:paraId="491C2382" w14:textId="77777777" w:rsidR="00DE0D48" w:rsidRPr="0029583E" w:rsidRDefault="00DE0D48" w:rsidP="00DE0D48">
      <w:pPr>
        <w:pStyle w:val="BlockText"/>
        <w:ind w:left="0" w:firstLine="0"/>
        <w:rPr>
          <w:rFonts w:ascii="Arial" w:hAnsi="Arial" w:cs="Arial"/>
          <w:sz w:val="8"/>
          <w:lang w:val="fr-FR"/>
        </w:rPr>
      </w:pPr>
    </w:p>
    <w:p w14:paraId="578B1F19" w14:textId="77777777" w:rsidR="00DE0D48" w:rsidRPr="0029583E" w:rsidRDefault="00DE0D48" w:rsidP="00E906FC">
      <w:pPr>
        <w:pStyle w:val="BlockText"/>
        <w:rPr>
          <w:rFonts w:ascii="Arial" w:hAnsi="Arial" w:cs="Arial"/>
          <w:sz w:val="8"/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E906FC" w:rsidRPr="006C1533" w14:paraId="7975A372" w14:textId="77777777" w:rsidTr="00D470BE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F34D901" w14:textId="1CB0E056" w:rsidR="00E906FC" w:rsidRPr="0029583E" w:rsidRDefault="00E906FC">
            <w:pPr>
              <w:rPr>
                <w:rFonts w:ascii="Arial" w:hAnsi="Arial" w:cs="Arial"/>
                <w:b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</w:t>
            </w:r>
            <w:r w:rsidR="00E868F6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S </w:t>
            </w:r>
            <w:r w:rsidR="0029583E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SUR LA PERSONNE SIGNALANT L’INCIDENT</w:t>
            </w:r>
          </w:p>
        </w:tc>
      </w:tr>
      <w:tr w:rsidR="00985C3B" w:rsidRPr="0029583E" w14:paraId="32B79CAD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10C5370" w14:textId="17194043" w:rsidR="00985C3B" w:rsidRPr="0029583E" w:rsidRDefault="00985C3B" w:rsidP="00E868F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 w:rsidR="00E868F6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9583E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du jour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fr-FR"/>
            </w:rPr>
            <w:id w:val="469789247"/>
            <w:placeholder>
              <w:docPart w:val="218B0A5BDF0B4F63A1FA74D2F97AB4A2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40E9AF74" w14:textId="49D941B9" w:rsidR="00985C3B" w:rsidRPr="0029583E" w:rsidRDefault="00467A6C" w:rsidP="00467A6C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9583E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fr-FR"/>
                  </w:rPr>
                  <w:t>Cliquer ou taper pour saisir l’information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FFCBEB8" w14:textId="283E1ADC" w:rsidR="00985C3B" w:rsidRPr="0029583E" w:rsidRDefault="00985C3B" w:rsidP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>ôle/Titr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7E2D80EA" w14:textId="39DF1DD3" w:rsidR="00985C3B" w:rsidRPr="0029583E" w:rsidRDefault="00C175FD" w:rsidP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E906FC" w:rsidRPr="0029583E" w14:paraId="4DC5E8A1" w14:textId="77777777" w:rsidTr="00985C3B">
        <w:trPr>
          <w:trHeight w:val="626"/>
        </w:trPr>
        <w:tc>
          <w:tcPr>
            <w:tcW w:w="1975" w:type="dxa"/>
            <w:vAlign w:val="center"/>
          </w:tcPr>
          <w:p w14:paraId="49026280" w14:textId="32C75ACC" w:rsidR="00E906FC" w:rsidRPr="0029583E" w:rsidRDefault="0029583E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 et n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om </w:t>
            </w:r>
            <w:r w:rsidR="00985C3B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7B89B78A" w14:textId="529C731F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  <w:tc>
          <w:tcPr>
            <w:tcW w:w="1800" w:type="dxa"/>
            <w:vAlign w:val="center"/>
          </w:tcPr>
          <w:p w14:paraId="6D5330AD" w14:textId="70DE0C82" w:rsidR="00E906FC" w:rsidRPr="0029583E" w:rsidRDefault="00467A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Téléphone </w:t>
            </w:r>
            <w:r w:rsidR="000E4C43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813" w:type="dxa"/>
            <w:vAlign w:val="center"/>
          </w:tcPr>
          <w:p w14:paraId="2B7F4D51" w14:textId="45072BB9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E906FC" w:rsidRPr="0029583E" w14:paraId="6BFF50FC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C7A37EA" w14:textId="304113AD" w:rsidR="00E906FC" w:rsidRPr="0029583E" w:rsidRDefault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E4C43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37BFD42A" w14:textId="65172940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  <w:tc>
          <w:tcPr>
            <w:tcW w:w="1800" w:type="dxa"/>
            <w:vAlign w:val="center"/>
          </w:tcPr>
          <w:p w14:paraId="553B2606" w14:textId="0F4EC9D7" w:rsidR="00E906FC" w:rsidRPr="0029583E" w:rsidRDefault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mail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470BE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592E9B0E" w14:textId="13E858DE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</w:tr>
    </w:tbl>
    <w:p w14:paraId="3CD2B8C7" w14:textId="77777777" w:rsidR="00E906FC" w:rsidRPr="0029583E" w:rsidRDefault="00E906FC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90"/>
        <w:gridCol w:w="3723"/>
      </w:tblGrid>
      <w:tr w:rsidR="00331559" w:rsidRPr="006C1533" w14:paraId="0DEEFF66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7B076D0D" w14:textId="08FDC055" w:rsidR="00331559" w:rsidRPr="0029583E" w:rsidRDefault="00467A6C" w:rsidP="006D4F8B">
            <w:pPr>
              <w:rPr>
                <w:rFonts w:ascii="Arial" w:hAnsi="Arial" w:cs="Arial"/>
                <w:b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LA VICTIME PRÉSUMÉE</w:t>
            </w:r>
          </w:p>
          <w:p w14:paraId="66EF85DB" w14:textId="24F31F60" w:rsidR="00331559" w:rsidRPr="0029583E" w:rsidRDefault="00467A6C" w:rsidP="0029583E">
            <w:pPr>
              <w:rPr>
                <w:rFonts w:ascii="Arial" w:hAnsi="Arial" w:cs="Arial"/>
                <w:i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un</w:t>
            </w:r>
            <w:r w:rsidR="00331559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incident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implique plus d’une victime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présumée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, veuillez </w:t>
            </w:r>
            <w:r w:rsidR="00FF06E5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également renseigner leurs informations ci-dessous.</w:t>
            </w:r>
          </w:p>
        </w:tc>
      </w:tr>
      <w:tr w:rsidR="00D470BE" w:rsidRPr="0029583E" w14:paraId="0844FBB2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24C8A18E" w14:textId="1C5A5398" w:rsidR="00D470BE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Nom(s)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3FEA9296" w14:textId="6628C792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  <w:tc>
          <w:tcPr>
            <w:tcW w:w="1890" w:type="dxa"/>
            <w:vAlign w:val="center"/>
          </w:tcPr>
          <w:p w14:paraId="250661B4" w14:textId="20A25FF8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Prénom(s) :</w:t>
            </w:r>
          </w:p>
        </w:tc>
        <w:tc>
          <w:tcPr>
            <w:tcW w:w="3723" w:type="dxa"/>
            <w:vAlign w:val="center"/>
          </w:tcPr>
          <w:p w14:paraId="00DF0EBC" w14:textId="6BCCB293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97F7B" w:rsidRPr="006C1533" w14:paraId="01E16C34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59789462" w14:textId="19AC8319" w:rsidR="00297F7B" w:rsidRPr="0029583E" w:rsidRDefault="00FF06E5" w:rsidP="0029583E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Si </w:t>
            </w:r>
            <w:r w:rsid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l’</w:t>
            </w:r>
            <w:r w:rsidR="00297F7B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incident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est survenu au cours d’un échange de jeune du Rotary,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veuillez renseigner ci-dessous les informations sur ce programme :</w:t>
            </w:r>
          </w:p>
        </w:tc>
      </w:tr>
      <w:tr w:rsidR="00D470BE" w:rsidRPr="0029583E" w14:paraId="36BB5C55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4000B499" w14:textId="005ADDD5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hôte(s) :</w:t>
            </w:r>
          </w:p>
        </w:tc>
        <w:tc>
          <w:tcPr>
            <w:tcW w:w="3420" w:type="dxa"/>
            <w:vAlign w:val="center"/>
          </w:tcPr>
          <w:p w14:paraId="761D23C7" w14:textId="6BAB258A" w:rsidR="00D470BE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F28419" w14:textId="384BA294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parrain(s) :</w:t>
            </w:r>
          </w:p>
        </w:tc>
        <w:tc>
          <w:tcPr>
            <w:tcW w:w="3723" w:type="dxa"/>
            <w:vAlign w:val="center"/>
          </w:tcPr>
          <w:p w14:paraId="30C2A832" w14:textId="734B69E3" w:rsidR="00D470BE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52822" w:rsidRPr="0029583E" w14:paraId="3E163AB5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522882F9" w14:textId="76374EFF" w:rsidR="00852822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hôte(s) :</w:t>
            </w:r>
          </w:p>
        </w:tc>
        <w:tc>
          <w:tcPr>
            <w:tcW w:w="3420" w:type="dxa"/>
            <w:vAlign w:val="center"/>
          </w:tcPr>
          <w:p w14:paraId="77356DCF" w14:textId="1FCC14EC" w:rsidR="00852822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7C298DB" w14:textId="7E83A9CF" w:rsidR="00852822" w:rsidRPr="0029583E" w:rsidRDefault="00736014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>(s) parrain(s) :</w:t>
            </w:r>
          </w:p>
        </w:tc>
        <w:tc>
          <w:tcPr>
            <w:tcW w:w="3723" w:type="dxa"/>
            <w:vAlign w:val="center"/>
          </w:tcPr>
          <w:p w14:paraId="5F6EF0BC" w14:textId="2F2A2699" w:rsidR="00852822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CD1FE5F" w14:textId="77777777" w:rsidR="00D470BE" w:rsidRPr="0029583E" w:rsidRDefault="00D470BE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90"/>
        <w:gridCol w:w="3723"/>
      </w:tblGrid>
      <w:tr w:rsidR="00DE0D48" w:rsidRPr="006C1533" w14:paraId="06C4DD70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F186605" w14:textId="25AFA7EA" w:rsidR="00DE0D48" w:rsidRPr="0029583E" w:rsidRDefault="00FF06E5" w:rsidP="006D4F8B">
            <w:pPr>
              <w:rPr>
                <w:rFonts w:ascii="Arial" w:hAnsi="Arial" w:cs="Arial"/>
                <w:b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</w:t>
            </w:r>
            <w:r w:rsid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’</w:t>
            </w: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AGRESSEUR</w:t>
            </w:r>
            <w:r w:rsidR="0029583E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 PRÉSUMÉ</w:t>
            </w:r>
          </w:p>
          <w:p w14:paraId="560E89AF" w14:textId="5EC974E0" w:rsidR="00DE0D48" w:rsidRPr="0029583E" w:rsidRDefault="00FF06E5" w:rsidP="0029583E">
            <w:pPr>
              <w:rPr>
                <w:rFonts w:ascii="Arial" w:hAnsi="Arial" w:cs="Arial"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l’incident implique plus d’un agresseur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présumé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, veuillez également renseigner leurs informations ci-dessous.</w:t>
            </w:r>
          </w:p>
        </w:tc>
      </w:tr>
      <w:tr w:rsidR="00D470BE" w:rsidRPr="0029583E" w14:paraId="2555AA05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496FC384" w14:textId="169D695D" w:rsidR="00D470BE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Nom(s)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5FAC70C6" w14:textId="26EBADDC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56F4341" w14:textId="28CCE0FD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Prénom(s) :</w:t>
            </w:r>
          </w:p>
        </w:tc>
        <w:tc>
          <w:tcPr>
            <w:tcW w:w="3723" w:type="dxa"/>
            <w:vAlign w:val="center"/>
          </w:tcPr>
          <w:p w14:paraId="487400F6" w14:textId="3A799F86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D470BE" w:rsidRPr="0029583E" w14:paraId="14F97D8A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626854AF" w14:textId="24E8867B" w:rsidR="00D470BE" w:rsidRPr="0029583E" w:rsidRDefault="00DE0D48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Relation </w:t>
            </w:r>
            <w:r w:rsidR="00E868F6" w:rsidRPr="0029583E">
              <w:rPr>
                <w:rFonts w:ascii="Arial" w:hAnsi="Arial" w:cs="Arial"/>
                <w:sz w:val="20"/>
                <w:szCs w:val="20"/>
                <w:lang w:val="fr-FR"/>
              </w:rPr>
              <w:t>avec la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victim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470BE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5785B9BB" w14:textId="42D88455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03313F3" w14:textId="4A982AE6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Rôle/Titre :</w:t>
            </w:r>
          </w:p>
        </w:tc>
        <w:tc>
          <w:tcPr>
            <w:tcW w:w="3723" w:type="dxa"/>
            <w:vAlign w:val="center"/>
          </w:tcPr>
          <w:p w14:paraId="02912307" w14:textId="66E99FE9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03747D" w:rsidRPr="0029583E" w14:paraId="788C5E65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016C4B75" w14:textId="077BD7F5" w:rsidR="0003747D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Autres parties 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>impliquées</w:t>
            </w:r>
            <w:r w:rsidR="0029583E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3747D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9033" w:type="dxa"/>
            <w:gridSpan w:val="3"/>
            <w:vAlign w:val="center"/>
          </w:tcPr>
          <w:p w14:paraId="32977C68" w14:textId="77777777" w:rsidR="0003747D" w:rsidRPr="0029583E" w:rsidRDefault="0003747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29EB" w:rsidRPr="006C1533" w14:paraId="0C7AEA8B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3C0E525F" w14:textId="06EB46B3" w:rsidR="001A29EB" w:rsidRPr="0029583E" w:rsidRDefault="00FF06E5" w:rsidP="0029583E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l</w:t>
            </w:r>
            <w:r w:rsid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’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agresseur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présum</w:t>
            </w:r>
            <w:r w:rsidR="001D725D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é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est un jeune participant à un échange de jeune du Rotary, veuillez renseigner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ci-dessous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les informations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sur ce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programme :</w:t>
            </w:r>
          </w:p>
        </w:tc>
      </w:tr>
      <w:tr w:rsidR="0003747D" w:rsidRPr="0029583E" w14:paraId="755F4BAC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62849CC7" w14:textId="769D975F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District(s) hôte(s) </w:t>
            </w:r>
            <w:r w:rsidR="0003747D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147F66AC" w14:textId="01050BA5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9288EE" w14:textId="47EE1F24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parrain(s) :</w:t>
            </w:r>
          </w:p>
        </w:tc>
        <w:tc>
          <w:tcPr>
            <w:tcW w:w="3723" w:type="dxa"/>
            <w:vAlign w:val="center"/>
          </w:tcPr>
          <w:p w14:paraId="6E9C185B" w14:textId="399C6E11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03747D" w:rsidRPr="0029583E" w14:paraId="4F097110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63E705FC" w14:textId="2042ADE5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hôte(s) :</w:t>
            </w:r>
          </w:p>
        </w:tc>
        <w:tc>
          <w:tcPr>
            <w:tcW w:w="3420" w:type="dxa"/>
            <w:vAlign w:val="center"/>
          </w:tcPr>
          <w:p w14:paraId="30DD822B" w14:textId="413753B3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CD77B7F" w14:textId="1BFFF6C9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parrain(s) :</w:t>
            </w:r>
          </w:p>
        </w:tc>
        <w:tc>
          <w:tcPr>
            <w:tcW w:w="3723" w:type="dxa"/>
            <w:vAlign w:val="center"/>
          </w:tcPr>
          <w:p w14:paraId="31A982BE" w14:textId="0292D0F3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8435BF0" w14:textId="77777777" w:rsidR="00CD44A3" w:rsidRPr="0029583E" w:rsidRDefault="00CD44A3">
      <w:pPr>
        <w:rPr>
          <w:lang w:val="fr-FR"/>
        </w:rPr>
      </w:pPr>
    </w:p>
    <w:p w14:paraId="0E1BFB21" w14:textId="149BA696" w:rsidR="00D92938" w:rsidRPr="0029583E" w:rsidRDefault="00D92938">
      <w:pPr>
        <w:spacing w:after="160" w:line="259" w:lineRule="auto"/>
        <w:rPr>
          <w:lang w:val="fr-FR"/>
        </w:rPr>
      </w:pPr>
      <w:r w:rsidRPr="0029583E">
        <w:rPr>
          <w:lang w:val="fr-FR"/>
        </w:rPr>
        <w:br w:type="page"/>
      </w:r>
    </w:p>
    <w:p w14:paraId="32528170" w14:textId="77777777" w:rsidR="0003747D" w:rsidRPr="0029583E" w:rsidRDefault="0003747D" w:rsidP="00902A02">
      <w:pPr>
        <w:spacing w:after="160" w:line="259" w:lineRule="auto"/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29583E" w14:paraId="7BA8B34F" w14:textId="77777777" w:rsidTr="00006735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5D51C3A" w14:textId="5A36B144" w:rsidR="00DE0D48" w:rsidRPr="0029583E" w:rsidRDefault="00570E03" w:rsidP="00006735">
            <w:pPr>
              <w:rPr>
                <w:rFonts w:ascii="Arial" w:hAnsi="Arial" w:cs="Arial"/>
                <w:b/>
                <w:lang w:val="fr-FR"/>
              </w:rPr>
            </w:pPr>
            <w:bookmarkStart w:id="6" w:name="_Hlk521573574"/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L’INCIDENT</w:t>
            </w:r>
          </w:p>
        </w:tc>
      </w:tr>
      <w:tr w:rsidR="00DE0D48" w:rsidRPr="0029583E" w14:paraId="2DAA7B9C" w14:textId="77777777" w:rsidTr="00006735">
        <w:trPr>
          <w:trHeight w:val="603"/>
        </w:trPr>
        <w:tc>
          <w:tcPr>
            <w:tcW w:w="1975" w:type="dxa"/>
            <w:vAlign w:val="center"/>
          </w:tcPr>
          <w:p w14:paraId="11F3E087" w14:textId="1C57DD3F" w:rsidR="00DE0D48" w:rsidRPr="0029583E" w:rsidRDefault="00DE0D48" w:rsidP="00570E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Date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l’</w:t>
            </w:r>
            <w:r w:rsidR="00CD44A3" w:rsidRPr="0029583E">
              <w:rPr>
                <w:rFonts w:ascii="Arial" w:hAnsi="Arial" w:cs="Arial"/>
                <w:sz w:val="20"/>
                <w:szCs w:val="20"/>
                <w:lang w:val="fr-FR"/>
              </w:rPr>
              <w:t>incident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fr-FR"/>
            </w:rPr>
            <w:id w:val="53675658"/>
            <w:placeholder>
              <w:docPart w:val="8148F296E6E94DAC9EFFBDC18316346E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3F95436" w14:textId="0B03E97E" w:rsidR="00DE0D48" w:rsidRPr="0029583E" w:rsidRDefault="0029583E" w:rsidP="0029583E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9583E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fr-FR"/>
                  </w:rPr>
                  <w:t>Cliquer ou taper pour saisir l’information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F208C29" w14:textId="07E014E5" w:rsidR="00DE0D48" w:rsidRPr="0029583E" w:rsidRDefault="00570E03" w:rsidP="0000673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Lieu </w:t>
            </w:r>
            <w:r w:rsidR="00DE0D48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3EADD3FE" w14:textId="1F718988" w:rsidR="00DE0D48" w:rsidRPr="0029583E" w:rsidRDefault="00C175FD" w:rsidP="0000673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</w:tr>
      <w:tr w:rsidR="00C175FD" w:rsidRPr="0029583E" w14:paraId="1F6D2DCE" w14:textId="77777777" w:rsidTr="00C175FD">
        <w:trPr>
          <w:trHeight w:val="980"/>
        </w:trPr>
        <w:tc>
          <w:tcPr>
            <w:tcW w:w="1975" w:type="dxa"/>
            <w:vAlign w:val="center"/>
          </w:tcPr>
          <w:p w14:paraId="24748C0B" w14:textId="0642F53C" w:rsidR="00C175FD" w:rsidRPr="0029583E" w:rsidRDefault="0029583E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Détails sur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l’incident :</w:t>
            </w:r>
          </w:p>
        </w:tc>
        <w:bookmarkStart w:id="8" w:name="Text2"/>
        <w:tc>
          <w:tcPr>
            <w:tcW w:w="9033" w:type="dxa"/>
            <w:gridSpan w:val="3"/>
            <w:vAlign w:val="center"/>
          </w:tcPr>
          <w:p w14:paraId="739E6A9E" w14:textId="5D770125" w:rsidR="00C175FD" w:rsidRPr="0029583E" w:rsidRDefault="00D217F2" w:rsidP="00A553B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bookmarkEnd w:id="6"/>
    </w:tbl>
    <w:p w14:paraId="4039CEF9" w14:textId="77777777" w:rsidR="00DE0D48" w:rsidRPr="0029583E" w:rsidRDefault="00DE0D48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FF7D65" w:rsidRPr="0029583E" w14:paraId="3D0E7DE0" w14:textId="77777777" w:rsidTr="00FF7D65">
        <w:trPr>
          <w:trHeight w:val="440"/>
        </w:trPr>
        <w:tc>
          <w:tcPr>
            <w:tcW w:w="11008" w:type="dxa"/>
            <w:shd w:val="clear" w:color="auto" w:fill="F2F2F2" w:themeFill="background1" w:themeFillShade="F2"/>
            <w:vAlign w:val="center"/>
          </w:tcPr>
          <w:p w14:paraId="04C60DDD" w14:textId="5589A12F" w:rsidR="00FF7D65" w:rsidRPr="0029583E" w:rsidRDefault="00570E03" w:rsidP="0029583E">
            <w:pPr>
              <w:rPr>
                <w:rFonts w:ascii="Arial" w:hAnsi="Arial" w:cs="Arial"/>
                <w:b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MESURES </w:t>
            </w:r>
            <w:r w:rsid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PRISES</w:t>
            </w:r>
          </w:p>
        </w:tc>
      </w:tr>
      <w:tr w:rsidR="00FF7D65" w:rsidRPr="0029583E" w14:paraId="41DF51C9" w14:textId="77777777" w:rsidTr="00C175FD">
        <w:trPr>
          <w:trHeight w:val="2285"/>
        </w:trPr>
        <w:tc>
          <w:tcPr>
            <w:tcW w:w="11008" w:type="dxa"/>
            <w:vAlign w:val="center"/>
          </w:tcPr>
          <w:p w14:paraId="11200709" w14:textId="5B540AE3" w:rsidR="00C175FD" w:rsidRPr="0029583E" w:rsidRDefault="00570E03" w:rsidP="001114E9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Veuillez indiquer quelles actions conformes à la politique de prévention des abus et du harcèlement, ont été entreprises </w:t>
            </w:r>
            <w:proofErr w:type="gramStart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l’incident </w:t>
            </w:r>
            <w:r w:rsidR="00107674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:</w:t>
            </w:r>
          </w:p>
          <w:bookmarkStart w:id="9" w:name="_GoBack"/>
          <w:p w14:paraId="3537F717" w14:textId="1BF96224" w:rsidR="00107674" w:rsidRPr="0029583E" w:rsidRDefault="00107674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9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victime(s)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 a/ont été placée(s)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en lieu sûr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2899C880" w14:textId="20881A64" w:rsidR="00975DC6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0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Tout contact entre 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victime(s)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 et le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(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s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)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agresseur(s)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présumé(s) a été rompu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pendant l’enquête de police </w:t>
            </w:r>
          </w:p>
          <w:p w14:paraId="0F8A55DC" w14:textId="18FBEC01" w:rsidR="00975DC6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L’incident présumé a été signalé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aux autorités locales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 </w:t>
            </w:r>
          </w:p>
          <w:p w14:paraId="497244F1" w14:textId="2069281A" w:rsidR="00975DC6" w:rsidRPr="0029583E" w:rsidRDefault="003612F6" w:rsidP="008A1194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Quel est le statut actuel de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l’enquête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?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</w:p>
          <w:p w14:paraId="27FFAB85" w14:textId="7D3422A4" w:rsidR="00975DC6" w:rsidRPr="0029583E" w:rsidRDefault="003612F6" w:rsidP="00975DC6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Indiquez quel chef d’accusation a été 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enregistré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le cas échéant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1"/>
          </w:p>
          <w:p w14:paraId="24F50C75" w14:textId="5421EC6E" w:rsidR="001114E9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Le(s) district(s) hôte(s) et parrain(s)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des participants impliqués ont été informés de l’incident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7CBDBBB5" w14:textId="347825BB" w:rsidR="00C175FD" w:rsidRPr="0029583E" w:rsidRDefault="001114E9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868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Les parents</w:t>
            </w:r>
            <w:r w:rsidR="00DA6E8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/tuteurs légaux des participants on</w:t>
            </w:r>
            <w:r w:rsidR="0098724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t</w:t>
            </w:r>
            <w:r w:rsidR="00DA6E8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été informés de l’incident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705A2DDB" w14:textId="5FB0128A" w:rsidR="008A1194" w:rsidRPr="0029583E" w:rsidRDefault="00F63DD9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Veuillez indiquer toutes les parties 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supplémentaires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informées de l’incident 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</w:p>
          <w:p w14:paraId="6333EAF7" w14:textId="77777777" w:rsidR="004D7891" w:rsidRPr="0029583E" w:rsidRDefault="004D7891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  <w:p w14:paraId="1FC6C6C8" w14:textId="5DC73404" w:rsidR="00C175FD" w:rsidRPr="0029583E" w:rsidRDefault="00E73406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Si une des mesures mentionnées ci-dessus n’a pas été prise, veuillez en expliquer la raison :</w:t>
            </w:r>
            <w:r w:rsidR="00C175FD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00D17ED3" w14:textId="3AB4D3E6" w:rsidR="00E66691" w:rsidRPr="0029583E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2"/>
          </w:p>
          <w:p w14:paraId="6FFFC2C1" w14:textId="78494B3C" w:rsidR="00E66691" w:rsidRPr="0029583E" w:rsidRDefault="00E66691" w:rsidP="00E66691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</w:tc>
      </w:tr>
      <w:tr w:rsidR="00107674" w:rsidRPr="006C1533" w14:paraId="41BA2FA0" w14:textId="77777777" w:rsidTr="00107674">
        <w:trPr>
          <w:trHeight w:val="665"/>
        </w:trPr>
        <w:tc>
          <w:tcPr>
            <w:tcW w:w="11008" w:type="dxa"/>
            <w:vAlign w:val="center"/>
          </w:tcPr>
          <w:p w14:paraId="792C0091" w14:textId="0E2165A5" w:rsidR="00107674" w:rsidRPr="0029583E" w:rsidRDefault="00E73406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Mesures suppl</w:t>
            </w:r>
            <w:r w:rsidR="00E868F6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émentaires </w:t>
            </w: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prises </w:t>
            </w:r>
            <w:proofErr w:type="gramStart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l’incident :</w:t>
            </w:r>
          </w:p>
          <w:p w14:paraId="2611AE8B" w14:textId="00C42898" w:rsidR="002F557C" w:rsidRPr="0029583E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Un accompagnement professionnel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a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été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octroyé à 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victime(s)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0327FAD5" w14:textId="3D41B31A" w:rsidR="00E66691" w:rsidRPr="0029583E" w:rsidRDefault="00E66691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Un retour anticipé du/des jeune(s) impliqué(s) dans l’incident a été entrepris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.  </w:t>
            </w:r>
          </w:p>
          <w:p w14:paraId="577007FE" w14:textId="6873A321" w:rsidR="00E66691" w:rsidRPr="0029583E" w:rsidRDefault="0033448A" w:rsidP="00902A02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Si un retour anticipé a été entrepris, veuillez remplir et envoyer un </w:t>
            </w:r>
            <w:hyperlink r:id="rId9" w:history="1">
              <w:r w:rsidRPr="006C1533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formulaire de retour anticipé</w:t>
              </w:r>
            </w:hyperlink>
            <w:r w:rsidR="00E66691" w:rsidRPr="00E366C7">
              <w:rPr>
                <w:rFonts w:ascii="Arial" w:hAnsi="Arial" w:cs="Arial"/>
                <w:color w:val="4472C4" w:themeColor="accent1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avec ce rapport.</w:t>
            </w:r>
          </w:p>
          <w:p w14:paraId="79441E4A" w14:textId="3F2BC65C" w:rsidR="00975DC6" w:rsidRPr="0029583E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6C1533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D’autres mesures entreprises </w:t>
            </w:r>
            <w:proofErr w:type="gramStart"/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l’incident ont été signalées</w:t>
            </w:r>
            <w:r w:rsidR="00E45B70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(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veuillez décrire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)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Arial" w:hAnsi="Arial" w:cs="Arial"/>
                  <w:color w:val="404040"/>
                  <w:sz w:val="20"/>
                  <w:szCs w:val="20"/>
                  <w:lang w:val="fr-FR"/>
                </w:rPr>
                <w:id w:val="1562897103"/>
                <w:placeholder>
                  <w:docPart w:val="23600A4FBD224BBD838EFDAB1E541830"/>
                </w:placeholder>
                <w:showingPlcHdr/>
                <w15:appearance w15:val="hidden"/>
                <w:text w:multiLine="1"/>
              </w:sdtPr>
              <w:sdtEndPr/>
              <w:sdtContent>
                <w:bookmarkStart w:id="13" w:name="Text1"/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instrText xml:space="preserve"> FORMTEXT </w:instrText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separate"/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end"/>
                </w:r>
                <w:bookmarkEnd w:id="13"/>
              </w:sdtContent>
            </w:sdt>
          </w:p>
          <w:p w14:paraId="0AAD9F05" w14:textId="0C461FF1" w:rsidR="00975DC6" w:rsidRPr="0029583E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</w:tc>
      </w:tr>
    </w:tbl>
    <w:p w14:paraId="1B49B13B" w14:textId="1D5FE938" w:rsidR="00E66691" w:rsidRPr="0029583E" w:rsidRDefault="00E66691">
      <w:pPr>
        <w:rPr>
          <w:lang w:val="fr-FR"/>
        </w:rPr>
      </w:pPr>
    </w:p>
    <w:tbl>
      <w:tblPr>
        <w:tblW w:w="10942" w:type="dxa"/>
        <w:tblInd w:w="15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42"/>
      </w:tblGrid>
      <w:tr w:rsidR="002F557C" w:rsidRPr="006C1533" w14:paraId="648C8C5D" w14:textId="77777777" w:rsidTr="002F557C">
        <w:trPr>
          <w:trHeight w:val="620"/>
        </w:trPr>
        <w:tc>
          <w:tcPr>
            <w:tcW w:w="10942" w:type="dxa"/>
            <w:shd w:val="clear" w:color="auto" w:fill="FBE4D5" w:themeFill="accent2" w:themeFillTint="33"/>
          </w:tcPr>
          <w:p w14:paraId="0C653D70" w14:textId="77777777" w:rsidR="002F557C" w:rsidRPr="0029583E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b/>
                <w:sz w:val="20"/>
                <w:szCs w:val="20"/>
                <w:lang w:val="fr-FR"/>
              </w:rPr>
            </w:pPr>
          </w:p>
          <w:p w14:paraId="5A02373F" w14:textId="2C7651A8" w:rsidR="002F557C" w:rsidRPr="0029583E" w:rsidRDefault="00517AC5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Veuillez </w:t>
            </w:r>
            <w:r w:rsidR="003F12FB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tenir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le Rotary International</w:t>
            </w:r>
            <w:r w:rsidR="002F557C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</w:t>
            </w:r>
            <w:r w:rsidR="003F12FB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informé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de toute nouvelle information concernant l’incident,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notamment </w:t>
            </w:r>
            <w:r w:rsid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toute demande des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média</w:t>
            </w:r>
            <w:r w:rsid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s,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par e-mail 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à </w:t>
            </w:r>
            <w:hyperlink r:id="rId10" w:history="1">
              <w:r w:rsidR="001956BA" w:rsidRPr="0029583E">
                <w:rPr>
                  <w:rStyle w:val="Hyperlink"/>
                  <w:rFonts w:ascii="Arial" w:eastAsia="MS Gothic" w:hAnsi="Arial" w:cs="Arial"/>
                  <w:sz w:val="20"/>
                  <w:szCs w:val="20"/>
                  <w:lang w:val="fr-FR"/>
                </w:rPr>
                <w:t>youthprotection@rotary.org</w:t>
              </w:r>
            </w:hyperlink>
            <w:r w:rsidR="002F557C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.</w:t>
            </w:r>
          </w:p>
          <w:p w14:paraId="41E40B26" w14:textId="261DA2FB" w:rsidR="002F557C" w:rsidRPr="0029583E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3E3490D" w14:textId="0D7A5DAE" w:rsidR="00E45B70" w:rsidRPr="0029583E" w:rsidRDefault="00E45B70">
      <w:pPr>
        <w:rPr>
          <w:lang w:val="fr-FR"/>
        </w:rPr>
      </w:pPr>
    </w:p>
    <w:p w14:paraId="2A68A711" w14:textId="77777777" w:rsidR="001956BA" w:rsidRPr="0029583E" w:rsidRDefault="001956BA">
      <w:pPr>
        <w:rPr>
          <w:lang w:val="fr-FR"/>
        </w:rPr>
      </w:pPr>
    </w:p>
    <w:sectPr w:rsidR="001956BA" w:rsidRPr="0029583E" w:rsidSect="00E906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7847" w14:textId="77777777" w:rsidR="003329D7" w:rsidRDefault="003329D7" w:rsidP="004A0741">
      <w:r>
        <w:separator/>
      </w:r>
    </w:p>
  </w:endnote>
  <w:endnote w:type="continuationSeparator" w:id="0">
    <w:p w14:paraId="24302A86" w14:textId="77777777" w:rsidR="003329D7" w:rsidRDefault="003329D7" w:rsidP="004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9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C0CD" w14:textId="4B7ECD3B" w:rsidR="00DC2AB6" w:rsidRPr="00D217F2" w:rsidRDefault="00DC2AB6">
        <w:pPr>
          <w:pStyle w:val="Footer"/>
          <w:jc w:val="center"/>
          <w:rPr>
            <w:lang w:val="fr-FR"/>
          </w:rPr>
        </w:pPr>
        <w:r w:rsidRPr="00902A02">
          <w:rPr>
            <w:rFonts w:ascii="Arial" w:hAnsi="Arial" w:cs="Arial"/>
            <w:sz w:val="20"/>
            <w:szCs w:val="20"/>
          </w:rPr>
          <w:fldChar w:fldCharType="begin"/>
        </w:r>
        <w:r w:rsidRPr="00D217F2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Pr="00902A02">
          <w:rPr>
            <w:rFonts w:ascii="Arial" w:hAnsi="Arial" w:cs="Arial"/>
            <w:sz w:val="20"/>
            <w:szCs w:val="20"/>
          </w:rPr>
          <w:fldChar w:fldCharType="separate"/>
        </w:r>
        <w:r w:rsidR="00041A8D" w:rsidRPr="00D217F2">
          <w:rPr>
            <w:rFonts w:ascii="Arial" w:hAnsi="Arial" w:cs="Arial"/>
            <w:noProof/>
            <w:sz w:val="20"/>
            <w:szCs w:val="20"/>
            <w:lang w:val="fr-FR"/>
          </w:rPr>
          <w:t>1</w:t>
        </w:r>
        <w:r w:rsidRPr="00902A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2FBED" w14:textId="6BB0C268" w:rsidR="00DC2AB6" w:rsidRPr="00570E03" w:rsidRDefault="00570E03" w:rsidP="00902A02">
    <w:pPr>
      <w:pStyle w:val="Footer"/>
      <w:jc w:val="right"/>
      <w:rPr>
        <w:i/>
        <w:lang w:val="fr-FR"/>
      </w:rPr>
    </w:pPr>
    <w:r w:rsidRPr="00570E03">
      <w:rPr>
        <w:i/>
        <w:lang w:val="fr-FR"/>
      </w:rPr>
      <w:t xml:space="preserve">Dernière mise à jour </w:t>
    </w:r>
    <w:r w:rsidR="00DC2AB6" w:rsidRPr="00570E03">
      <w:rPr>
        <w:i/>
        <w:lang w:val="fr-FR"/>
      </w:rPr>
      <w:t xml:space="preserve">: </w:t>
    </w:r>
    <w:r>
      <w:rPr>
        <w:i/>
        <w:lang w:val="fr-FR"/>
      </w:rPr>
      <w:t>août</w:t>
    </w:r>
    <w:r w:rsidR="00DC2AB6" w:rsidRPr="00570E03">
      <w:rPr>
        <w:i/>
        <w:lang w:val="fr-FR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7AB" w14:textId="77777777" w:rsidR="003329D7" w:rsidRDefault="003329D7" w:rsidP="004A0741">
      <w:r>
        <w:separator/>
      </w:r>
    </w:p>
  </w:footnote>
  <w:footnote w:type="continuationSeparator" w:id="0">
    <w:p w14:paraId="731B6A62" w14:textId="77777777" w:rsidR="003329D7" w:rsidRDefault="003329D7" w:rsidP="004A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F49" w14:textId="3E0DF1DF" w:rsidR="003329D7" w:rsidRPr="00E366C7" w:rsidRDefault="003329D7" w:rsidP="001E2834">
    <w:pPr>
      <w:ind w:left="720"/>
      <w:jc w:val="right"/>
      <w:rPr>
        <w:sz w:val="40"/>
        <w:szCs w:val="40"/>
        <w:lang w:val="fr-FR"/>
      </w:rPr>
    </w:pPr>
    <w:r w:rsidRPr="0012404A">
      <w:rPr>
        <w:rFonts w:ascii="Arial Narrow" w:hAnsi="Arial Narrow" w:cs="Arial"/>
        <w:b/>
        <w:noProof/>
        <w:color w:val="005DAA"/>
        <w:sz w:val="44"/>
        <w:szCs w:val="44"/>
        <w:lang w:val="fr-FR" w:eastAsia="fr-FR"/>
      </w:rPr>
      <w:drawing>
        <wp:anchor distT="0" distB="0" distL="114300" distR="114300" simplePos="0" relativeHeight="251658240" behindDoc="0" locked="0" layoutInCell="1" allowOverlap="1" wp14:anchorId="38B1D6FC" wp14:editId="6692B8F5">
          <wp:simplePos x="0" y="0"/>
          <wp:positionH relativeFrom="column">
            <wp:posOffset>-275590</wp:posOffset>
          </wp:positionH>
          <wp:positionV relativeFrom="paragraph">
            <wp:posOffset>-511175</wp:posOffset>
          </wp:positionV>
          <wp:extent cx="1599565" cy="990600"/>
          <wp:effectExtent l="0" t="0" r="0" b="0"/>
          <wp:wrapNone/>
          <wp:docPr id="4" name="Picture 4" descr="RYE Blue on White Full Master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YE Blue on White Full Masterbran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7" t="72415" b="-5389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C7">
      <w:rPr>
        <w:rFonts w:ascii="Arial Narrow" w:hAnsi="Arial Narrow" w:cs="Arial"/>
        <w:b/>
        <w:color w:val="005DAA"/>
        <w:sz w:val="44"/>
        <w:szCs w:val="44"/>
        <w:lang w:val="fr-FR"/>
      </w:rPr>
      <w:t xml:space="preserve"> </w:t>
    </w:r>
    <w:r w:rsidR="00E366C7">
      <w:rPr>
        <w:rFonts w:ascii="Arial Narrow" w:hAnsi="Arial Narrow" w:cs="Arial"/>
        <w:b/>
        <w:color w:val="005DAA"/>
        <w:sz w:val="44"/>
        <w:szCs w:val="44"/>
        <w:lang w:val="fr-FR"/>
      </w:rPr>
      <w:tab/>
    </w:r>
    <w:r w:rsidR="001E2834" w:rsidRPr="00E366C7">
      <w:rPr>
        <w:rFonts w:ascii="Arial Narrow" w:hAnsi="Arial Narrow" w:cs="Arial"/>
        <w:b/>
        <w:color w:val="005DAA"/>
        <w:sz w:val="40"/>
        <w:szCs w:val="40"/>
        <w:lang w:val="fr-FR"/>
      </w:rPr>
      <w:t xml:space="preserve">PROTECTION DES </w:t>
    </w:r>
    <w:r w:rsidR="0029583E" w:rsidRPr="00E366C7">
      <w:rPr>
        <w:rFonts w:ascii="Arial Narrow" w:hAnsi="Arial Narrow" w:cs="Arial"/>
        <w:b/>
        <w:color w:val="005DAA"/>
        <w:sz w:val="40"/>
        <w:szCs w:val="40"/>
        <w:lang w:val="fr-FR"/>
      </w:rPr>
      <w:t>JEUNES</w:t>
    </w:r>
    <w:r w:rsidR="001E2834" w:rsidRPr="00E366C7">
      <w:rPr>
        <w:rFonts w:ascii="Arial Narrow" w:hAnsi="Arial Narrow" w:cs="Arial"/>
        <w:b/>
        <w:color w:val="005DAA"/>
        <w:sz w:val="40"/>
        <w:szCs w:val="40"/>
        <w:lang w:val="fr-FR"/>
      </w:rPr>
      <w:t xml:space="preserve"> – RAPPORT D’INCIDENT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055"/>
    <w:multiLevelType w:val="hybridMultilevel"/>
    <w:tmpl w:val="76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4A4"/>
    <w:multiLevelType w:val="hybridMultilevel"/>
    <w:tmpl w:val="687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684"/>
    <w:multiLevelType w:val="hybridMultilevel"/>
    <w:tmpl w:val="15280C9E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8D16F6A"/>
    <w:multiLevelType w:val="hybridMultilevel"/>
    <w:tmpl w:val="5B1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7903"/>
    <w:multiLevelType w:val="hybridMultilevel"/>
    <w:tmpl w:val="62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30"/>
    <w:multiLevelType w:val="hybridMultilevel"/>
    <w:tmpl w:val="FA86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637C7"/>
    <w:multiLevelType w:val="hybridMultilevel"/>
    <w:tmpl w:val="00D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301"/>
    <w:multiLevelType w:val="hybridMultilevel"/>
    <w:tmpl w:val="2E6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uGAyR7VwOvb4Wy6oKQH19Vf6rt3PCzjjI4OPC5qBQT31yKw2P2a9ffNisGoOsj5PeWp1SL2eSyd0TjFtRE4Q==" w:salt="WlEvc9ufk3c0MHKwce3VNA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41"/>
    <w:rsid w:val="00006735"/>
    <w:rsid w:val="0003747D"/>
    <w:rsid w:val="00041A8D"/>
    <w:rsid w:val="00071BB0"/>
    <w:rsid w:val="000E4C43"/>
    <w:rsid w:val="00107674"/>
    <w:rsid w:val="001114E9"/>
    <w:rsid w:val="0012404A"/>
    <w:rsid w:val="001956BA"/>
    <w:rsid w:val="001A29EB"/>
    <w:rsid w:val="001C4ACC"/>
    <w:rsid w:val="001D725D"/>
    <w:rsid w:val="001E2834"/>
    <w:rsid w:val="0029583E"/>
    <w:rsid w:val="00297F7B"/>
    <w:rsid w:val="002C2C80"/>
    <w:rsid w:val="002C6B96"/>
    <w:rsid w:val="002F557C"/>
    <w:rsid w:val="00331559"/>
    <w:rsid w:val="003329D7"/>
    <w:rsid w:val="0033448A"/>
    <w:rsid w:val="003425FF"/>
    <w:rsid w:val="003612F6"/>
    <w:rsid w:val="003F12FB"/>
    <w:rsid w:val="00410D86"/>
    <w:rsid w:val="00467A6C"/>
    <w:rsid w:val="004A0741"/>
    <w:rsid w:val="004D7891"/>
    <w:rsid w:val="00517AC5"/>
    <w:rsid w:val="00550881"/>
    <w:rsid w:val="00570E03"/>
    <w:rsid w:val="005A270E"/>
    <w:rsid w:val="005A4C5E"/>
    <w:rsid w:val="005E70F3"/>
    <w:rsid w:val="005F6511"/>
    <w:rsid w:val="006370BA"/>
    <w:rsid w:val="00677782"/>
    <w:rsid w:val="00695513"/>
    <w:rsid w:val="006C1533"/>
    <w:rsid w:val="006D4F8B"/>
    <w:rsid w:val="006F070C"/>
    <w:rsid w:val="00736014"/>
    <w:rsid w:val="007D7D5A"/>
    <w:rsid w:val="00807373"/>
    <w:rsid w:val="008279D2"/>
    <w:rsid w:val="00837B19"/>
    <w:rsid w:val="00852822"/>
    <w:rsid w:val="00870E6B"/>
    <w:rsid w:val="008A1194"/>
    <w:rsid w:val="00902A02"/>
    <w:rsid w:val="00975DC6"/>
    <w:rsid w:val="00985C3B"/>
    <w:rsid w:val="00987248"/>
    <w:rsid w:val="009C7B80"/>
    <w:rsid w:val="009D609D"/>
    <w:rsid w:val="009F508D"/>
    <w:rsid w:val="00A553B4"/>
    <w:rsid w:val="00A74EC4"/>
    <w:rsid w:val="00AE2FA9"/>
    <w:rsid w:val="00AE50D8"/>
    <w:rsid w:val="00B054F4"/>
    <w:rsid w:val="00B16C96"/>
    <w:rsid w:val="00B46CB5"/>
    <w:rsid w:val="00B620A9"/>
    <w:rsid w:val="00BB1111"/>
    <w:rsid w:val="00BD3258"/>
    <w:rsid w:val="00C168F3"/>
    <w:rsid w:val="00C175FD"/>
    <w:rsid w:val="00CD44A3"/>
    <w:rsid w:val="00D217F2"/>
    <w:rsid w:val="00D470BE"/>
    <w:rsid w:val="00D65676"/>
    <w:rsid w:val="00D92938"/>
    <w:rsid w:val="00DA16A9"/>
    <w:rsid w:val="00DA6E88"/>
    <w:rsid w:val="00DC2AB6"/>
    <w:rsid w:val="00DE0D48"/>
    <w:rsid w:val="00E339B5"/>
    <w:rsid w:val="00E366C7"/>
    <w:rsid w:val="00E45B70"/>
    <w:rsid w:val="00E55DDE"/>
    <w:rsid w:val="00E66691"/>
    <w:rsid w:val="00E712C9"/>
    <w:rsid w:val="00E73406"/>
    <w:rsid w:val="00E868F6"/>
    <w:rsid w:val="00E906FC"/>
    <w:rsid w:val="00F63DD9"/>
    <w:rsid w:val="00FF06E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C469CE"/>
  <w15:chartTrackingRefBased/>
  <w15:docId w15:val="{09455412-BCBE-4C25-BE2E-C523CFA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74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741"/>
  </w:style>
  <w:style w:type="paragraph" w:styleId="Footer">
    <w:name w:val="footer"/>
    <w:basedOn w:val="Normal"/>
    <w:link w:val="Foot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741"/>
  </w:style>
  <w:style w:type="character" w:styleId="PlaceholderText">
    <w:name w:val="Placeholder Text"/>
    <w:basedOn w:val="DefaultParagraphFont"/>
    <w:uiPriority w:val="99"/>
    <w:semiHidden/>
    <w:rsid w:val="004A0741"/>
    <w:rPr>
      <w:color w:val="808080"/>
    </w:rPr>
  </w:style>
  <w:style w:type="character" w:styleId="Hyperlink">
    <w:name w:val="Hyperlink"/>
    <w:rsid w:val="004A0741"/>
    <w:rPr>
      <w:color w:val="0000FF"/>
      <w:u w:val="single"/>
    </w:rPr>
  </w:style>
  <w:style w:type="character" w:styleId="CommentReference">
    <w:name w:val="annotation reference"/>
    <w:semiHidden/>
    <w:rsid w:val="004A0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741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C"/>
    <w:pPr>
      <w:ind w:left="720"/>
      <w:contextualSpacing/>
    </w:pPr>
  </w:style>
  <w:style w:type="paragraph" w:styleId="BlockText">
    <w:name w:val="Block Text"/>
    <w:basedOn w:val="Normal"/>
    <w:rsid w:val="00E906FC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table" w:styleId="TableGrid">
    <w:name w:val="Table Grid"/>
    <w:basedOn w:val="TableNormal"/>
    <w:uiPriority w:val="3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7B"/>
    <w:rPr>
      <w:rFonts w:ascii="Times" w:eastAsia="Times New Roman" w:hAnsi="Times" w:cs="Time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57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55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56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6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1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rota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thprotection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ary.msgfocus.com/files/amf_highroad_solution/user_660/Reporting_forms_-_links/Early_Return_forms/Early_Return_Form_FR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0A5BDF0B4F63A1FA74D2F97A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5C1-83F1-4B61-B82C-22F656E4E931}"/>
      </w:docPartPr>
      <w:docPartBody>
        <w:p w:rsidR="001B07B2" w:rsidRDefault="00F54874" w:rsidP="00F54874">
          <w:pPr>
            <w:pStyle w:val="218B0A5BDF0B4F63A1FA74D2F97AB4A223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48F296E6E94DAC9EFFBDC1831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9610-5E4E-4240-B062-B332AE689686}"/>
      </w:docPartPr>
      <w:docPartBody>
        <w:p w:rsidR="001B07B2" w:rsidRDefault="00F54874" w:rsidP="00F54874">
          <w:pPr>
            <w:pStyle w:val="8148F296E6E94DAC9EFFBDC18316346E22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600A4FBD224BBD838EFDAB1E54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98F-3147-4E5C-A6C2-DA9DAFB638B3}"/>
      </w:docPartPr>
      <w:docPartBody>
        <w:bookmarkStart w:id="0" w:name="Text1"/>
        <w:p w:rsidR="001B07B2" w:rsidRDefault="0015678F" w:rsidP="0015678F">
          <w:pPr>
            <w:pStyle w:val="23600A4FBD224BBD838EFDAB1E5418308"/>
          </w:pP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instrText xml:space="preserve"> FORMTEXT </w:instrText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separate"/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D"/>
    <w:rsid w:val="0015678F"/>
    <w:rsid w:val="001B07B2"/>
    <w:rsid w:val="001F7FD4"/>
    <w:rsid w:val="008268FD"/>
    <w:rsid w:val="00B35A18"/>
    <w:rsid w:val="00F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78F"/>
    <w:rPr>
      <w:color w:val="808080"/>
    </w:rPr>
  </w:style>
  <w:style w:type="paragraph" w:customStyle="1" w:styleId="5ED1E5FD3F2A423AB0BD1AE0EAD6587B">
    <w:name w:val="5ED1E5FD3F2A423AB0BD1AE0EAD6587B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1">
    <w:name w:val="5ED1E5FD3F2A423AB0BD1AE0EAD6587B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2">
    <w:name w:val="5ED1E5FD3F2A423AB0BD1AE0EAD6587B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">
    <w:name w:val="9C89C637ACF84F1984FCE938A69834D5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">
    <w:name w:val="870BE0FD49FC40ED814DC413F111FB55"/>
    <w:rsid w:val="008268FD"/>
  </w:style>
  <w:style w:type="paragraph" w:customStyle="1" w:styleId="8B52F68C2F74426E9CE73883BDF066E7">
    <w:name w:val="8B52F68C2F74426E9CE73883BDF066E7"/>
    <w:rsid w:val="008268FD"/>
  </w:style>
  <w:style w:type="paragraph" w:customStyle="1" w:styleId="C4CFAFE874A84C9AAAF240097B225C74">
    <w:name w:val="C4CFAFE874A84C9AAAF240097B225C74"/>
    <w:rsid w:val="008268FD"/>
  </w:style>
  <w:style w:type="paragraph" w:customStyle="1" w:styleId="0EC0CDE4C84B453593486AE759AE2F49">
    <w:name w:val="0EC0CDE4C84B453593486AE759AE2F49"/>
    <w:rsid w:val="008268FD"/>
  </w:style>
  <w:style w:type="paragraph" w:customStyle="1" w:styleId="1889047162D8443E82347B574DFF84AD">
    <w:name w:val="1889047162D8443E82347B574DFF84AD"/>
    <w:rsid w:val="008268FD"/>
  </w:style>
  <w:style w:type="paragraph" w:customStyle="1" w:styleId="9C89C637ACF84F1984FCE938A69834D51">
    <w:name w:val="9C89C637ACF84F1984FCE938A69834D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1">
    <w:name w:val="C4CFAFE874A84C9AAAF240097B225C74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1">
    <w:name w:val="870BE0FD49FC40ED814DC413F111FB5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1">
    <w:name w:val="0EC0CDE4C84B453593486AE759AE2F49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B52F68C2F74426E9CE73883BDF066E71">
    <w:name w:val="8B52F68C2F74426E9CE73883BDF066E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1">
    <w:name w:val="1889047162D8443E82347B574DFF84AD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2">
    <w:name w:val="9C89C637ACF84F1984FCE938A69834D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2">
    <w:name w:val="C4CFAFE874A84C9AAAF240097B225C74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2">
    <w:name w:val="870BE0FD49FC40ED814DC413F111FB5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2">
    <w:name w:val="0EC0CDE4C84B453593486AE759AE2F49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">
    <w:name w:val="F9670BB1099C4A4395E58346EE18FE87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2">
    <w:name w:val="1889047162D8443E82347B574DFF84AD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3">
    <w:name w:val="9C89C637ACF84F1984FCE938A69834D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3">
    <w:name w:val="C4CFAFE874A84C9AAAF240097B225C74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3">
    <w:name w:val="870BE0FD49FC40ED814DC413F111FB5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3">
    <w:name w:val="0EC0CDE4C84B453593486AE759AE2F49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1">
    <w:name w:val="F9670BB1099C4A4395E58346EE18FE8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3">
    <w:name w:val="1889047162D8443E82347B574DFF84AD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5AEB9D8F2484E679F65A8283BCCE63A">
    <w:name w:val="25AEB9D8F2484E679F65A8283BCCE63A"/>
    <w:rsid w:val="008268FD"/>
  </w:style>
  <w:style w:type="paragraph" w:customStyle="1" w:styleId="E8AE5F3BC9E144EF9DB857E5F9963729">
    <w:name w:val="E8AE5F3BC9E144EF9DB857E5F9963729"/>
    <w:rsid w:val="008268FD"/>
  </w:style>
  <w:style w:type="paragraph" w:customStyle="1" w:styleId="81EDD47C3D4C4915ACF9D1837AF38B13">
    <w:name w:val="81EDD47C3D4C4915ACF9D1837AF38B13"/>
    <w:rsid w:val="008268FD"/>
  </w:style>
  <w:style w:type="paragraph" w:customStyle="1" w:styleId="F2E92E0334C24647B7C2EA744B57D912">
    <w:name w:val="F2E92E0334C24647B7C2EA744B57D912"/>
    <w:rsid w:val="008268FD"/>
  </w:style>
  <w:style w:type="paragraph" w:customStyle="1" w:styleId="DABCDBFB493849EA8DA4FBE5DBEAC959">
    <w:name w:val="DABCDBFB493849EA8DA4FBE5DBEAC959"/>
    <w:rsid w:val="008268FD"/>
  </w:style>
  <w:style w:type="paragraph" w:customStyle="1" w:styleId="72E8E4A6F55549BEAD122535DD5BF398">
    <w:name w:val="72E8E4A6F55549BEAD122535DD5BF398"/>
    <w:rsid w:val="008268FD"/>
  </w:style>
  <w:style w:type="paragraph" w:customStyle="1" w:styleId="25EF2A36577147F18B7BE2165B68BAB2">
    <w:name w:val="25EF2A36577147F18B7BE2165B68BAB2"/>
    <w:rsid w:val="008268FD"/>
  </w:style>
  <w:style w:type="paragraph" w:customStyle="1" w:styleId="877247A12DBB4D0AB58BD53D9197C03E">
    <w:name w:val="877247A12DBB4D0AB58BD53D9197C03E"/>
    <w:rsid w:val="008268FD"/>
  </w:style>
  <w:style w:type="paragraph" w:customStyle="1" w:styleId="780772117F474CD7965CF1D2FDD8890C">
    <w:name w:val="780772117F474CD7965CF1D2FDD8890C"/>
    <w:rsid w:val="008268FD"/>
  </w:style>
  <w:style w:type="paragraph" w:customStyle="1" w:styleId="07D01232008C4535974FFD4B4A10C00B">
    <w:name w:val="07D01232008C4535974FFD4B4A10C00B"/>
    <w:rsid w:val="008268FD"/>
  </w:style>
  <w:style w:type="paragraph" w:customStyle="1" w:styleId="3920F6D207EB4E4D8DEC57AA8ACC01BB">
    <w:name w:val="3920F6D207EB4E4D8DEC57AA8ACC01BB"/>
    <w:rsid w:val="008268FD"/>
  </w:style>
  <w:style w:type="paragraph" w:customStyle="1" w:styleId="C6EC82A37AC246C69A7F330DA3B53A11">
    <w:name w:val="C6EC82A37AC246C69A7F330DA3B53A11"/>
    <w:rsid w:val="008268FD"/>
  </w:style>
  <w:style w:type="paragraph" w:customStyle="1" w:styleId="FAE1EF3D1C214B73A785F4C1CF278EEB">
    <w:name w:val="FAE1EF3D1C214B73A785F4C1CF278EEB"/>
    <w:rsid w:val="001B07B2"/>
  </w:style>
  <w:style w:type="paragraph" w:customStyle="1" w:styleId="218B0A5BDF0B4F63A1FA74D2F97AB4A2">
    <w:name w:val="218B0A5BDF0B4F63A1FA74D2F97AB4A2"/>
    <w:rsid w:val="001B07B2"/>
  </w:style>
  <w:style w:type="paragraph" w:customStyle="1" w:styleId="218B0A5BDF0B4F63A1FA74D2F97AB4A21">
    <w:name w:val="218B0A5BDF0B4F63A1FA74D2F97AB4A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">
    <w:name w:val="8148F296E6E94DAC9EFFBDC18316346E"/>
    <w:rsid w:val="001B07B2"/>
  </w:style>
  <w:style w:type="paragraph" w:customStyle="1" w:styleId="218B0A5BDF0B4F63A1FA74D2F97AB4A22">
    <w:name w:val="218B0A5BDF0B4F63A1FA74D2F97AB4A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">
    <w:name w:val="8148F296E6E94DAC9EFFBDC18316346E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561D553B9BD408B8AA14EBC0EA5FA54">
    <w:name w:val="E561D553B9BD408B8AA14EBC0EA5FA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3">
    <w:name w:val="218B0A5BDF0B4F63A1FA74D2F97AB4A2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">
    <w:name w:val="8148F296E6E94DAC9EFFBDC18316346E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">
    <w:name w:val="FCDFAC537B3F416BA131482CCCD999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4">
    <w:name w:val="218B0A5BDF0B4F63A1FA74D2F97AB4A2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3">
    <w:name w:val="8148F296E6E94DAC9EFFBDC18316346E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">
    <w:name w:val="FCDFAC537B3F416BA131482CCCD99955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5">
    <w:name w:val="218B0A5BDF0B4F63A1FA74D2F97AB4A2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4">
    <w:name w:val="8148F296E6E94DAC9EFFBDC18316346E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2">
    <w:name w:val="FCDFAC537B3F416BA131482CCCD99955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66C56665F264BC9BC7079D485584C0B">
    <w:name w:val="166C56665F264BC9BC7079D485584C0B"/>
    <w:rsid w:val="001B07B2"/>
  </w:style>
  <w:style w:type="paragraph" w:customStyle="1" w:styleId="E643165B5C194273BA8034C439267E39">
    <w:name w:val="E643165B5C194273BA8034C439267E39"/>
    <w:rsid w:val="001B07B2"/>
  </w:style>
  <w:style w:type="paragraph" w:customStyle="1" w:styleId="218B0A5BDF0B4F63A1FA74D2F97AB4A26">
    <w:name w:val="218B0A5BDF0B4F63A1FA74D2F97AB4A2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5">
    <w:name w:val="8148F296E6E94DAC9EFFBDC18316346E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3">
    <w:name w:val="FCDFAC537B3F416BA131482CCCD99955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7">
    <w:name w:val="218B0A5BDF0B4F63A1FA74D2F97AB4A2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6">
    <w:name w:val="8148F296E6E94DAC9EFFBDC18316346E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4">
    <w:name w:val="FCDFAC537B3F416BA131482CCCD9995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8">
    <w:name w:val="218B0A5BDF0B4F63A1FA74D2F97AB4A2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7">
    <w:name w:val="8148F296E6E94DAC9EFFBDC18316346E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5">
    <w:name w:val="FCDFAC537B3F416BA131482CCCD9995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9">
    <w:name w:val="218B0A5BDF0B4F63A1FA74D2F97AB4A2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8">
    <w:name w:val="8148F296E6E94DAC9EFFBDC18316346E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6">
    <w:name w:val="FCDFAC537B3F416BA131482CCCD99955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0">
    <w:name w:val="218B0A5BDF0B4F63A1FA74D2F97AB4A2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9">
    <w:name w:val="8148F296E6E94DAC9EFFBDC18316346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7">
    <w:name w:val="FCDFAC537B3F416BA131482CCCD99955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67FB0F1146F477DBFF94A540157071C">
    <w:name w:val="A67FB0F1146F477DBFF94A540157071C"/>
    <w:rsid w:val="001B07B2"/>
  </w:style>
  <w:style w:type="paragraph" w:customStyle="1" w:styleId="F85746F24EE74E98AA906733F725768F">
    <w:name w:val="F85746F24EE74E98AA906733F725768F"/>
    <w:rsid w:val="001B07B2"/>
  </w:style>
  <w:style w:type="paragraph" w:customStyle="1" w:styleId="218B0A5BDF0B4F63A1FA74D2F97AB4A211">
    <w:name w:val="218B0A5BDF0B4F63A1FA74D2F97AB4A2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0">
    <w:name w:val="8148F296E6E94DAC9EFFBDC18316346E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8">
    <w:name w:val="FCDFAC537B3F416BA131482CCCD99955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">
    <w:name w:val="CC4437E99C7E49D3B4504A33AB49B5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2">
    <w:name w:val="218B0A5BDF0B4F63A1FA74D2F97AB4A2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1">
    <w:name w:val="8148F296E6E94DAC9EFFBDC18316346E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9">
    <w:name w:val="FCDFAC537B3F416BA131482CCCD99955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1">
    <w:name w:val="CC4437E99C7E49D3B4504A33AB49B5E9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880001C137E4CFE9E6B1A0ED1775AA4">
    <w:name w:val="D880001C137E4CFE9E6B1A0ED1775AA4"/>
    <w:rsid w:val="001B07B2"/>
  </w:style>
  <w:style w:type="paragraph" w:customStyle="1" w:styleId="5797667659D7431685D174068146747F">
    <w:name w:val="5797667659D7431685D174068146747F"/>
    <w:rsid w:val="001B07B2"/>
  </w:style>
  <w:style w:type="paragraph" w:customStyle="1" w:styleId="8FD798B676FD4D5184364C52A884C14C">
    <w:name w:val="8FD798B676FD4D5184364C52A884C14C"/>
    <w:rsid w:val="001B07B2"/>
  </w:style>
  <w:style w:type="paragraph" w:customStyle="1" w:styleId="218B0A5BDF0B4F63A1FA74D2F97AB4A213">
    <w:name w:val="218B0A5BDF0B4F63A1FA74D2F97AB4A2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2">
    <w:name w:val="8148F296E6E94DAC9EFFBDC18316346E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0">
    <w:name w:val="FCDFAC537B3F416BA131482CCCD99955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4">
    <w:name w:val="218B0A5BDF0B4F63A1FA74D2F97AB4A2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3">
    <w:name w:val="8148F296E6E94DAC9EFFBDC18316346E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1">
    <w:name w:val="FCDFAC537B3F416BA131482CCCD99955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5">
    <w:name w:val="218B0A5BDF0B4F63A1FA74D2F97AB4A2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4">
    <w:name w:val="8148F296E6E94DAC9EFFBDC18316346E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2">
    <w:name w:val="FCDFAC537B3F416BA131482CCCD99955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4A07ACA06AE42ACA4A2C36B9C42B847">
    <w:name w:val="14A07ACA06AE42ACA4A2C36B9C42B84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C950740A7914732B9B827D5EDEC2E75">
    <w:name w:val="0C950740A7914732B9B827D5EDEC2E75"/>
    <w:rsid w:val="001B07B2"/>
  </w:style>
  <w:style w:type="paragraph" w:customStyle="1" w:styleId="218B0A5BDF0B4F63A1FA74D2F97AB4A216">
    <w:name w:val="218B0A5BDF0B4F63A1FA74D2F97AB4A2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5">
    <w:name w:val="8148F296E6E94DAC9EFFBDC18316346E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3">
    <w:name w:val="FCDFAC537B3F416BA131482CCCD99955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">
    <w:name w:val="23600A4FBD224BBD838EFDAB1E54183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7">
    <w:name w:val="218B0A5BDF0B4F63A1FA74D2F97AB4A2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6">
    <w:name w:val="8148F296E6E94DAC9EFFBDC18316346E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4">
    <w:name w:val="FCDFAC537B3F416BA131482CCCD99955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1">
    <w:name w:val="23600A4FBD224BBD838EFDAB1E541830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8">
    <w:name w:val="218B0A5BDF0B4F63A1FA74D2F97AB4A2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7">
    <w:name w:val="8148F296E6E94DAC9EFFBDC18316346E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5">
    <w:name w:val="FCDFAC537B3F416BA131482CCCD99955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2">
    <w:name w:val="23600A4FBD224BBD838EFDAB1E541830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9">
    <w:name w:val="218B0A5BDF0B4F63A1FA74D2F97AB4A2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8">
    <w:name w:val="8148F296E6E94DAC9EFFBDC18316346E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6">
    <w:name w:val="FCDFAC537B3F416BA131482CCCD99955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3">
    <w:name w:val="23600A4FBD224BBD838EFDAB1E541830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0">
    <w:name w:val="218B0A5BDF0B4F63A1FA74D2F97AB4A2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9">
    <w:name w:val="8148F296E6E94DAC9EFFBDC18316346E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4">
    <w:name w:val="23600A4FBD224BBD838EFDAB1E541830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1">
    <w:name w:val="218B0A5BDF0B4F63A1FA74D2F97AB4A2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0">
    <w:name w:val="8148F296E6E94DAC9EFFBDC18316346E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5">
    <w:name w:val="23600A4FBD224BBD838EFDAB1E541830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2">
    <w:name w:val="218B0A5BDF0B4F63A1FA74D2F97AB4A2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1">
    <w:name w:val="8148F296E6E94DAC9EFFBDC18316346E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6">
    <w:name w:val="23600A4FBD224BBD838EFDAB1E541830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29CAC1859CF425CB5B898822F88EB25">
    <w:name w:val="A29CAC1859CF425CB5B898822F88EB25"/>
    <w:rsid w:val="001B07B2"/>
  </w:style>
  <w:style w:type="paragraph" w:customStyle="1" w:styleId="218B0A5BDF0B4F63A1FA74D2F97AB4A223">
    <w:name w:val="218B0A5BDF0B4F63A1FA74D2F97AB4A223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2">
    <w:name w:val="8148F296E6E94DAC9EFFBDC18316346E22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7">
    <w:name w:val="23600A4FBD224BBD838EFDAB1E5418307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97D68882EEE4E37836ED872F04E6A10">
    <w:name w:val="197D68882EEE4E37836ED872F04E6A10"/>
    <w:rsid w:val="00B35A18"/>
  </w:style>
  <w:style w:type="paragraph" w:customStyle="1" w:styleId="81975B0AE255483DACD5CD4B7F802A6B">
    <w:name w:val="81975B0AE255483DACD5CD4B7F802A6B"/>
    <w:rsid w:val="00B35A18"/>
  </w:style>
  <w:style w:type="paragraph" w:customStyle="1" w:styleId="0FDBC48584894CD2A493BD208FAB56B3">
    <w:name w:val="0FDBC48584894CD2A493BD208FAB56B3"/>
    <w:rsid w:val="001F7FD4"/>
  </w:style>
  <w:style w:type="paragraph" w:customStyle="1" w:styleId="23600A4FBD224BBD838EFDAB1E5418308">
    <w:name w:val="23600A4FBD224BBD838EFDAB1E5418308"/>
    <w:rsid w:val="0015678F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7760-66F8-4A2B-B1AC-F0AA7281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Carissa Coons</cp:lastModifiedBy>
  <cp:revision>24</cp:revision>
  <cp:lastPrinted>2018-08-29T15:34:00Z</cp:lastPrinted>
  <dcterms:created xsi:type="dcterms:W3CDTF">2018-08-29T14:51:00Z</dcterms:created>
  <dcterms:modified xsi:type="dcterms:W3CDTF">2018-10-02T14:52:00Z</dcterms:modified>
</cp:coreProperties>
</file>